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E9" w:rsidRDefault="00CC74E9" w:rsidP="00704DE1">
      <w:pPr>
        <w:jc w:val="center"/>
      </w:pPr>
      <w:r>
        <w:t xml:space="preserve">Dňa 30.4.2022 sa uskutočnilo </w:t>
      </w:r>
      <w:r w:rsidRPr="00704DE1">
        <w:rPr>
          <w:b/>
        </w:rPr>
        <w:t xml:space="preserve">Formačné stretnutie </w:t>
      </w:r>
      <w:proofErr w:type="spellStart"/>
      <w:r w:rsidRPr="00704DE1">
        <w:rPr>
          <w:b/>
        </w:rPr>
        <w:t>Vincentskej</w:t>
      </w:r>
      <w:proofErr w:type="spellEnd"/>
      <w:r w:rsidRPr="00704DE1">
        <w:rPr>
          <w:b/>
        </w:rPr>
        <w:t xml:space="preserve"> rodiny</w:t>
      </w:r>
      <w:r>
        <w:t xml:space="preserve"> , v sále pod kostolom sv. Vincenta </w:t>
      </w:r>
      <w:proofErr w:type="spellStart"/>
      <w:r>
        <w:t>de</w:t>
      </w:r>
      <w:proofErr w:type="spellEnd"/>
      <w:r>
        <w:t xml:space="preserve"> Paul v Bratislave.</w:t>
      </w:r>
    </w:p>
    <w:p w:rsidR="00462BA1" w:rsidRDefault="00CC74E9">
      <w:r>
        <w:t xml:space="preserve">    Téma sa niesla pod názvom Služba milosrdnej lásky v skúsenosti sv. Vincenta </w:t>
      </w:r>
      <w:proofErr w:type="spellStart"/>
      <w:r>
        <w:t>de</w:t>
      </w:r>
      <w:proofErr w:type="spellEnd"/>
      <w:r>
        <w:t xml:space="preserve"> Paul.</w:t>
      </w:r>
    </w:p>
    <w:p w:rsidR="00807F6B" w:rsidRDefault="00704DE1">
      <w:r>
        <w:t xml:space="preserve">     </w:t>
      </w:r>
      <w:r w:rsidR="00CC74E9">
        <w:t xml:space="preserve">Spolu s ostatnými vetvami  </w:t>
      </w:r>
      <w:proofErr w:type="spellStart"/>
      <w:r w:rsidR="00CC74E9">
        <w:t>Vincetskej</w:t>
      </w:r>
      <w:proofErr w:type="spellEnd"/>
      <w:r w:rsidR="00CC74E9">
        <w:t xml:space="preserve"> rodiny sa zo Spolku sv. Vincenta </w:t>
      </w:r>
      <w:proofErr w:type="spellStart"/>
      <w:r w:rsidR="00CC74E9">
        <w:t>de</w:t>
      </w:r>
      <w:proofErr w:type="spellEnd"/>
      <w:r w:rsidR="00CC74E9">
        <w:t xml:space="preserve"> Paul zúčastnilo 7 členov. Začiatok  bol  </w:t>
      </w:r>
      <w:r w:rsidR="0009002A">
        <w:t>o 9.00 hod</w:t>
      </w:r>
      <w:r w:rsidR="00CC74E9">
        <w:t xml:space="preserve"> sv. omšou v kaplnke Zázračnej medaily, po ktorej sa prítomní presunuli do haly pod kostolom sv. Vincenta </w:t>
      </w:r>
      <w:proofErr w:type="spellStart"/>
      <w:r w:rsidR="00CC74E9">
        <w:t>de</w:t>
      </w:r>
      <w:proofErr w:type="spellEnd"/>
      <w:r w:rsidR="00CC74E9">
        <w:t xml:space="preserve"> Paul. Počkalo sa na spojenie on </w:t>
      </w:r>
      <w:proofErr w:type="spellStart"/>
      <w:r w:rsidR="00CC74E9">
        <w:t>line</w:t>
      </w:r>
      <w:proofErr w:type="spellEnd"/>
      <w:r w:rsidR="00CC74E9">
        <w:t xml:space="preserve"> s </w:t>
      </w:r>
      <w:r w:rsidR="00CC74E9" w:rsidRPr="0009002A">
        <w:rPr>
          <w:i/>
        </w:rPr>
        <w:t xml:space="preserve">prednášajúcim </w:t>
      </w:r>
      <w:proofErr w:type="spellStart"/>
      <w:r w:rsidR="00CC74E9" w:rsidRPr="0009002A">
        <w:rPr>
          <w:i/>
        </w:rPr>
        <w:t>Vincentským</w:t>
      </w:r>
      <w:proofErr w:type="spellEnd"/>
      <w:r w:rsidR="00CC74E9">
        <w:t xml:space="preserve"> </w:t>
      </w:r>
      <w:r w:rsidR="00CC74E9" w:rsidRPr="0009002A">
        <w:rPr>
          <w:i/>
        </w:rPr>
        <w:t xml:space="preserve">pátrom z Talianska </w:t>
      </w:r>
      <w:proofErr w:type="spellStart"/>
      <w:r w:rsidR="00CC74E9" w:rsidRPr="0009002A">
        <w:rPr>
          <w:i/>
        </w:rPr>
        <w:t>p.Luigi</w:t>
      </w:r>
      <w:proofErr w:type="spellEnd"/>
      <w:r w:rsidR="00CC74E9" w:rsidRPr="0009002A">
        <w:rPr>
          <w:i/>
        </w:rPr>
        <w:t xml:space="preserve"> </w:t>
      </w:r>
      <w:proofErr w:type="spellStart"/>
      <w:r w:rsidR="00CC74E9" w:rsidRPr="0009002A">
        <w:rPr>
          <w:i/>
        </w:rPr>
        <w:t>Nuovo</w:t>
      </w:r>
      <w:proofErr w:type="spellEnd"/>
      <w:r w:rsidR="00CC74E9">
        <w:t xml:space="preserve">, CM. Podrobne rozobral dejiny milosrdnej lásky od čias sv. Vincenta </w:t>
      </w:r>
      <w:proofErr w:type="spellStart"/>
      <w:r w:rsidR="00CC74E9">
        <w:t>de</w:t>
      </w:r>
      <w:proofErr w:type="spellEnd"/>
      <w:r w:rsidR="00CC74E9">
        <w:t xml:space="preserve"> Paul až po súčasnosť.  Poukázal na aspekty organizácie práce, </w:t>
      </w:r>
      <w:r w:rsidR="0009002A">
        <w:t>„</w:t>
      </w:r>
      <w:r w:rsidR="00CC74E9">
        <w:t xml:space="preserve"> robiť dobro, ale robiť ho dobre</w:t>
      </w:r>
      <w:r w:rsidR="0009002A">
        <w:t>“</w:t>
      </w:r>
      <w:r w:rsidR="00CC74E9">
        <w:t xml:space="preserve">, </w:t>
      </w:r>
      <w:r w:rsidR="0009002A">
        <w:t xml:space="preserve">nie individuálne ale spoločne, </w:t>
      </w:r>
      <w:r w:rsidR="00CC74E9">
        <w:t>na láskavosť a milosrdenstvo voči chudobným</w:t>
      </w:r>
      <w:r w:rsidR="0009002A">
        <w:t xml:space="preserve">, pokoru a poníženosť osôb im slúžiacich a zároveň </w:t>
      </w:r>
      <w:r>
        <w:t>o </w:t>
      </w:r>
      <w:r w:rsidR="0009002A">
        <w:t>evanjelizáciu</w:t>
      </w:r>
      <w:r>
        <w:t xml:space="preserve"> deliť sa s chudobnými o chlieb a evanjelium</w:t>
      </w:r>
      <w:r w:rsidR="0009002A">
        <w:t xml:space="preserve"> . Misia a</w:t>
      </w:r>
      <w:r>
        <w:t> </w:t>
      </w:r>
      <w:r w:rsidR="0009002A">
        <w:t xml:space="preserve">charita idú vždy spolu. </w:t>
      </w:r>
      <w:r w:rsidR="00CC74E9">
        <w:t xml:space="preserve"> </w:t>
      </w:r>
      <w:r w:rsidR="0009002A">
        <w:t>Nasledovala práca v skupinkách,  s otázkami k službe chudobným a k </w:t>
      </w:r>
      <w:r w:rsidR="00807F6B">
        <w:t>pre</w:t>
      </w:r>
      <w:r w:rsidR="0009002A">
        <w:t xml:space="preserve">pojeniu celej </w:t>
      </w:r>
      <w:proofErr w:type="spellStart"/>
      <w:r w:rsidR="0009002A">
        <w:t>Vincentskej</w:t>
      </w:r>
      <w:proofErr w:type="spellEnd"/>
      <w:r w:rsidR="0009002A">
        <w:t xml:space="preserve"> rodine. </w:t>
      </w:r>
      <w:r w:rsidR="00807F6B">
        <w:t>Po p</w:t>
      </w:r>
      <w:r w:rsidR="0009002A">
        <w:t>restávk</w:t>
      </w:r>
      <w:r w:rsidR="00807F6B">
        <w:t>e</w:t>
      </w:r>
      <w:r w:rsidR="0009002A">
        <w:t xml:space="preserve">   </w:t>
      </w:r>
      <w:r w:rsidR="00807F6B">
        <w:t xml:space="preserve">na kávu </w:t>
      </w:r>
      <w:r>
        <w:t>bo</w:t>
      </w:r>
      <w:r w:rsidR="0009002A">
        <w:t xml:space="preserve">la druhá prednáška pátra </w:t>
      </w:r>
      <w:proofErr w:type="spellStart"/>
      <w:r w:rsidR="0009002A">
        <w:t>Luigi</w:t>
      </w:r>
      <w:proofErr w:type="spellEnd"/>
      <w:r w:rsidR="0009002A">
        <w:t xml:space="preserve"> </w:t>
      </w:r>
      <w:proofErr w:type="spellStart"/>
      <w:r w:rsidR="0009002A">
        <w:t>Nuovo</w:t>
      </w:r>
      <w:proofErr w:type="spellEnd"/>
      <w:r w:rsidR="0009002A">
        <w:t xml:space="preserve"> k formovaniu k službe chudobným, „slovami nezištne a dobrovoľne slúžiť“ , dať zo srdca, prosiť Boha o milosť aby očistil naše</w:t>
      </w:r>
      <w:r w:rsidR="00807F6B">
        <w:t xml:space="preserve"> srdce od egoizmu</w:t>
      </w:r>
      <w:r>
        <w:t xml:space="preserve"> </w:t>
      </w:r>
      <w:r w:rsidR="00807F6B">
        <w:t xml:space="preserve"> a dal nám milosť k službe. Byť srdečným, vedieť sa rozdeliť, byť „ Kristovou vôňou“ aby sme oslavovali Boha. Uvedomiť si , že nič nám nepatrí,  ale všetko je Božia milosť. Keď dávame, dostávame, </w:t>
      </w:r>
      <w:r>
        <w:t xml:space="preserve"> </w:t>
      </w:r>
      <w:r w:rsidR="00807F6B">
        <w:t xml:space="preserve">ak odpúšťame, je nám odpustené.                                                                                                               </w:t>
      </w:r>
    </w:p>
    <w:p w:rsidR="00807F6B" w:rsidRDefault="00807F6B">
      <w:r>
        <w:t xml:space="preserve">     Po prednáške nasledovalo obed a práca v skupinkách s otázkami ako slúžiť bezplatne a disponovane. </w:t>
      </w:r>
      <w:bookmarkStart w:id="0" w:name="_GoBack"/>
      <w:bookmarkEnd w:id="0"/>
      <w:r>
        <w:t xml:space="preserve">Nasledovala modlitba, korunka k Božiemu milosrdenstvu a rozhlasová hra o Jankovi </w:t>
      </w:r>
      <w:proofErr w:type="spellStart"/>
      <w:r>
        <w:t>Havlíkovi</w:t>
      </w:r>
      <w:proofErr w:type="spellEnd"/>
      <w:r>
        <w:t>, ktorú sme si mali možnosť vypočuť aj s autorom hry</w:t>
      </w:r>
      <w:r w:rsidR="00704DE1">
        <w:t xml:space="preserve"> </w:t>
      </w:r>
      <w:r w:rsidR="00704DE1" w:rsidRPr="00704DE1">
        <w:rPr>
          <w:highlight w:val="yellow"/>
        </w:rPr>
        <w:t>...............</w:t>
      </w:r>
      <w:r w:rsidR="00704DE1">
        <w:t xml:space="preserve">  .Po chvíli sa už kládli otázky k hre,  dramaturgii, hraných osôb, a aj osobné otázky zo života autora. Stretnutie sa ukončilo peknou piesňou autora dramaturgickej  hry Janko </w:t>
      </w:r>
      <w:proofErr w:type="spellStart"/>
      <w:r w:rsidR="00704DE1">
        <w:t>Havlík</w:t>
      </w:r>
      <w:proofErr w:type="spellEnd"/>
      <w:r w:rsidR="00704DE1">
        <w:t xml:space="preserve"> ako aj zodpovedané osobné otázky.</w:t>
      </w:r>
    </w:p>
    <w:p w:rsidR="00704DE1" w:rsidRDefault="00704DE1"/>
    <w:p w:rsidR="00704DE1" w:rsidRDefault="00704DE1"/>
    <w:p w:rsidR="00CC74E9" w:rsidRDefault="00807F6B">
      <w:r>
        <w:t xml:space="preserve"> </w:t>
      </w:r>
    </w:p>
    <w:p w:rsidR="00807F6B" w:rsidRDefault="00807F6B"/>
    <w:p w:rsidR="00807F6B" w:rsidRDefault="00807F6B"/>
    <w:p w:rsidR="0009002A" w:rsidRDefault="0009002A"/>
    <w:p w:rsidR="00CC74E9" w:rsidRDefault="00CC74E9"/>
    <w:sectPr w:rsidR="00CC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E9"/>
    <w:rsid w:val="0009002A"/>
    <w:rsid w:val="00462BA1"/>
    <w:rsid w:val="00704DE1"/>
    <w:rsid w:val="00807F6B"/>
    <w:rsid w:val="00C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Mihalikova02062020</dc:creator>
  <cp:lastModifiedBy>Mihalikova02062020</cp:lastModifiedBy>
  <cp:revision>2</cp:revision>
  <dcterms:created xsi:type="dcterms:W3CDTF">2022-04-30T21:42:00Z</dcterms:created>
  <dcterms:modified xsi:type="dcterms:W3CDTF">2022-04-30T22:18:00Z</dcterms:modified>
</cp:coreProperties>
</file>